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3E" w:rsidRPr="00693410" w:rsidRDefault="009D6E3E" w:rsidP="009D6E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3410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Pr="00693410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9D6E3E" w:rsidRPr="00693410" w:rsidRDefault="009D6E3E" w:rsidP="009D6E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D6E3E" w:rsidRDefault="009D6E3E" w:rsidP="009D6E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9D6E3E" w:rsidRDefault="009D6E3E" w:rsidP="009D6E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 </w:t>
      </w:r>
      <w:r>
        <w:rPr>
          <w:rFonts w:ascii="Arial" w:hAnsi="Arial" w:cs="Arial"/>
          <w:b/>
          <w:sz w:val="24"/>
          <w:szCs w:val="24"/>
          <w:lang/>
        </w:rPr>
        <w:t>АПРИЛ</w:t>
      </w:r>
      <w:r>
        <w:rPr>
          <w:rFonts w:ascii="Arial" w:hAnsi="Arial" w:cs="Arial"/>
          <w:b/>
          <w:sz w:val="24"/>
          <w:szCs w:val="24"/>
        </w:rPr>
        <w:t>СКИ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ИСПИТНИ РОК 2020- 21.</w:t>
      </w:r>
    </w:p>
    <w:p w:rsidR="001820CA" w:rsidRDefault="001820CA" w:rsidP="00A943FE">
      <w:pPr>
        <w:pStyle w:val="NoSpacing"/>
        <w:rPr>
          <w:b/>
          <w:bCs/>
          <w:sz w:val="24"/>
          <w:szCs w:val="24"/>
          <w:lang/>
        </w:rPr>
      </w:pPr>
      <w:proofErr w:type="gramStart"/>
      <w:r w:rsidRPr="001820CA">
        <w:rPr>
          <w:b/>
          <w:bCs/>
          <w:sz w:val="24"/>
          <w:szCs w:val="24"/>
        </w:rPr>
        <w:t>на</w:t>
      </w:r>
      <w:proofErr w:type="gramEnd"/>
      <w:r w:rsidRPr="001820CA">
        <w:rPr>
          <w:b/>
          <w:bCs/>
          <w:sz w:val="24"/>
          <w:szCs w:val="24"/>
        </w:rPr>
        <w:t xml:space="preserve"> адреси: Булевар маршала Толбухина 8, Нови Београд </w:t>
      </w:r>
    </w:p>
    <w:p w:rsidR="009D6E3E" w:rsidRPr="009D6E3E" w:rsidRDefault="009D6E3E" w:rsidP="00A943FE">
      <w:pPr>
        <w:pStyle w:val="NoSpacing"/>
        <w:rPr>
          <w:b/>
          <w:bCs/>
          <w:sz w:val="24"/>
          <w:szCs w:val="24"/>
          <w:lang/>
        </w:rPr>
      </w:pPr>
    </w:p>
    <w:p w:rsidR="004B255A" w:rsidRPr="009D6E3E" w:rsidRDefault="009D6E3E" w:rsidP="009D6E3E">
      <w:pPr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12- 18.04</w:t>
      </w:r>
      <w:r w:rsidRPr="00F657DE">
        <w:rPr>
          <w:rFonts w:ascii="Arial" w:hAnsi="Arial" w:cs="Arial"/>
          <w:b/>
        </w:rPr>
        <w:t>.</w:t>
      </w:r>
    </w:p>
    <w:p w:rsidR="001820CA" w:rsidRDefault="008C317F" w:rsidP="00A943FE">
      <w:pPr>
        <w:pStyle w:val="NoSpacing"/>
        <w:rPr>
          <w:b/>
          <w:bCs/>
          <w:sz w:val="24"/>
          <w:szCs w:val="24"/>
        </w:rPr>
      </w:pPr>
      <w:r w:rsidRPr="008C317F">
        <w:rPr>
          <w:b/>
          <w:bCs/>
          <w:sz w:val="24"/>
          <w:szCs w:val="24"/>
        </w:rPr>
        <w:t>Препорука факултета је да се студенти обрате наставницима првенств</w:t>
      </w:r>
      <w:r>
        <w:rPr>
          <w:b/>
          <w:bCs/>
          <w:sz w:val="24"/>
          <w:szCs w:val="24"/>
        </w:rPr>
        <w:t xml:space="preserve">ено преко мејл адресе </w:t>
      </w:r>
      <w:r w:rsidRPr="008C317F">
        <w:rPr>
          <w:b/>
          <w:bCs/>
          <w:sz w:val="24"/>
          <w:szCs w:val="24"/>
        </w:rPr>
        <w:t>због предложених мера надлежног Министарства.</w:t>
      </w:r>
    </w:p>
    <w:p w:rsidR="008C317F" w:rsidRPr="008C317F" w:rsidRDefault="008C317F" w:rsidP="00A943FE">
      <w:pPr>
        <w:pStyle w:val="NoSpacing"/>
        <w:rPr>
          <w:b/>
          <w:bCs/>
          <w:sz w:val="24"/>
          <w:szCs w:val="24"/>
        </w:rPr>
      </w:pPr>
      <w:bookmarkStart w:id="0" w:name="_GoBack"/>
      <w:bookmarkEnd w:id="0"/>
    </w:p>
    <w:p w:rsidR="001B1928" w:rsidRPr="002828D5" w:rsidRDefault="001B1928" w:rsidP="00A943FE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ПРВА ГОДИНА</w:t>
      </w:r>
    </w:p>
    <w:p w:rsidR="001B1928" w:rsidRPr="002828D5" w:rsidRDefault="001B1928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1"/>
        <w:gridCol w:w="2814"/>
        <w:gridCol w:w="1552"/>
        <w:gridCol w:w="1521"/>
      </w:tblGrid>
      <w:tr w:rsidR="001B1928" w:rsidRPr="002828D5" w:rsidTr="006574F1">
        <w:tc>
          <w:tcPr>
            <w:tcW w:w="328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14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574F1" w:rsidRPr="002828D5" w:rsidTr="006574F1">
        <w:tc>
          <w:tcPr>
            <w:tcW w:w="3281" w:type="dxa"/>
          </w:tcPr>
          <w:p w:rsidR="006574F1" w:rsidRPr="002828D5" w:rsidRDefault="006574F1" w:rsidP="006574F1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Поетике уметности  20. века</w:t>
            </w:r>
            <w:r>
              <w:rPr>
                <w:color w:val="000000"/>
              </w:rPr>
              <w:t xml:space="preserve"> 1 и</w:t>
            </w:r>
            <w:r w:rsidRPr="002828D5">
              <w:rPr>
                <w:color w:val="000000"/>
                <w:lang w:val="sr-Cyrl-CS"/>
              </w:rPr>
              <w:t xml:space="preserve"> 2</w:t>
            </w:r>
          </w:p>
        </w:tc>
        <w:tc>
          <w:tcPr>
            <w:tcW w:w="2814" w:type="dxa"/>
          </w:tcPr>
          <w:p w:rsidR="006574F1" w:rsidRPr="002828D5" w:rsidRDefault="006574F1" w:rsidP="006574F1">
            <w:pPr>
              <w:pStyle w:val="NoSpacing"/>
            </w:pPr>
            <w:r>
              <w:t>д</w:t>
            </w:r>
            <w:r w:rsidRPr="002828D5">
              <w:t xml:space="preserve">оц. </w:t>
            </w:r>
            <w:r>
              <w:t>д</w:t>
            </w:r>
            <w:r w:rsidRPr="002828D5">
              <w:t>р</w:t>
            </w:r>
            <w:r>
              <w:t xml:space="preserve"> </w:t>
            </w:r>
            <w:r w:rsidRPr="002828D5">
              <w:t>Драган Тасић</w:t>
            </w:r>
          </w:p>
          <w:p w:rsidR="006574F1" w:rsidRPr="002828D5" w:rsidRDefault="006574F1" w:rsidP="006574F1">
            <w:pPr>
              <w:pStyle w:val="NoSpacing"/>
            </w:pPr>
          </w:p>
        </w:tc>
        <w:tc>
          <w:tcPr>
            <w:tcW w:w="1552" w:type="dxa"/>
          </w:tcPr>
          <w:p w:rsidR="006574F1" w:rsidRPr="002828D5" w:rsidRDefault="006574F1" w:rsidP="006574F1">
            <w:pPr>
              <w:pStyle w:val="NoSpacing"/>
            </w:pPr>
            <w:r w:rsidRPr="002828D5">
              <w:t>Учионица за докторске студије</w:t>
            </w:r>
          </w:p>
        </w:tc>
        <w:tc>
          <w:tcPr>
            <w:tcW w:w="1521" w:type="dxa"/>
          </w:tcPr>
          <w:p w:rsidR="006574F1" w:rsidRPr="001F03D1" w:rsidRDefault="006574F1" w:rsidP="006574F1">
            <w:pPr>
              <w:pStyle w:val="NoSpacing"/>
            </w:pPr>
            <w:r w:rsidRPr="001F03D1">
              <w:t>уторак</w:t>
            </w:r>
          </w:p>
          <w:p w:rsidR="006574F1" w:rsidRPr="001F03D1" w:rsidRDefault="006574F1" w:rsidP="006574F1">
            <w:pPr>
              <w:pStyle w:val="NoSpacing"/>
            </w:pPr>
            <w:r w:rsidRPr="001F03D1">
              <w:t>13:00-14:00</w:t>
            </w:r>
          </w:p>
        </w:tc>
      </w:tr>
      <w:tr w:rsidR="006574F1" w:rsidRPr="002828D5" w:rsidTr="006574F1">
        <w:tc>
          <w:tcPr>
            <w:tcW w:w="3281" w:type="dxa"/>
          </w:tcPr>
          <w:p w:rsidR="006574F1" w:rsidRPr="002828D5" w:rsidRDefault="006574F1" w:rsidP="006574F1">
            <w:pPr>
              <w:pStyle w:val="NoSpacing"/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1</w:t>
            </w:r>
            <w:r>
              <w:rPr>
                <w:color w:val="000000"/>
                <w:lang w:val="sr-Cyrl-CS"/>
              </w:rPr>
              <w:t xml:space="preserve"> и 2</w:t>
            </w:r>
          </w:p>
        </w:tc>
        <w:tc>
          <w:tcPr>
            <w:tcW w:w="2814" w:type="dxa"/>
          </w:tcPr>
          <w:p w:rsidR="006574F1" w:rsidRPr="002828D5" w:rsidRDefault="006574F1" w:rsidP="006574F1">
            <w:pPr>
              <w:pStyle w:val="NoSpacing"/>
            </w:pPr>
            <w:proofErr w:type="gramStart"/>
            <w:r>
              <w:t>д</w:t>
            </w:r>
            <w:r w:rsidRPr="002828D5">
              <w:t>оц</w:t>
            </w:r>
            <w:proofErr w:type="gramEnd"/>
            <w:r w:rsidRPr="002828D5">
              <w:t>. др Драган Тасић,</w:t>
            </w:r>
          </w:p>
          <w:p w:rsidR="006574F1" w:rsidRPr="002828D5" w:rsidRDefault="006574F1" w:rsidP="006574F1">
            <w:pPr>
              <w:pStyle w:val="NoSpacing"/>
            </w:pPr>
          </w:p>
        </w:tc>
        <w:tc>
          <w:tcPr>
            <w:tcW w:w="1552" w:type="dxa"/>
          </w:tcPr>
          <w:p w:rsidR="006574F1" w:rsidRPr="002828D5" w:rsidRDefault="006574F1" w:rsidP="006574F1">
            <w:pPr>
              <w:pStyle w:val="NoSpacing"/>
              <w:rPr>
                <w:lang w:val="sr-Cyrl-CS"/>
              </w:rPr>
            </w:pPr>
            <w:r w:rsidRPr="002828D5">
              <w:t>Учионица за докторске студије</w:t>
            </w:r>
          </w:p>
        </w:tc>
        <w:tc>
          <w:tcPr>
            <w:tcW w:w="1521" w:type="dxa"/>
          </w:tcPr>
          <w:p w:rsidR="006574F1" w:rsidRPr="001F03D1" w:rsidRDefault="006574F1" w:rsidP="006574F1">
            <w:pPr>
              <w:pStyle w:val="NoSpacing"/>
            </w:pPr>
            <w:r w:rsidRPr="001F03D1">
              <w:t>уторак</w:t>
            </w:r>
          </w:p>
          <w:p w:rsidR="006574F1" w:rsidRPr="001F03D1" w:rsidRDefault="006574F1" w:rsidP="006574F1">
            <w:pPr>
              <w:pStyle w:val="NoSpacing"/>
              <w:rPr>
                <w:lang w:val="sr-Cyrl-CS"/>
              </w:rPr>
            </w:pPr>
            <w:r w:rsidRPr="001F03D1">
              <w:t>13:00-14:00</w:t>
            </w: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FB7797" w:rsidP="00A943FE">
            <w:pPr>
              <w:pStyle w:val="NoSpacing"/>
            </w:pPr>
            <w:r w:rsidRPr="002828D5">
              <w:t xml:space="preserve">Изборнa група </w:t>
            </w:r>
            <w:r w:rsidR="009308D1">
              <w:t xml:space="preserve">1 и </w:t>
            </w:r>
            <w:r w:rsidRPr="002828D5">
              <w:t>2</w:t>
            </w:r>
          </w:p>
          <w:p w:rsidR="001B1928" w:rsidRPr="002828D5" w:rsidRDefault="001B1928" w:rsidP="00A943FE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5887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2828D5" w:rsidTr="006574F1">
        <w:tc>
          <w:tcPr>
            <w:tcW w:w="328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14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073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 xml:space="preserve">Експерименални </w:t>
            </w:r>
            <w:r w:rsidR="00FB7797" w:rsidRPr="002828D5">
              <w:t xml:space="preserve">графички дизајн </w:t>
            </w:r>
            <w:r w:rsidR="009308D1">
              <w:t xml:space="preserve">1 и </w:t>
            </w:r>
            <w:r w:rsidR="00FB7797" w:rsidRPr="002828D5">
              <w:t>2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073" w:type="dxa"/>
            <w:gridSpan w:val="2"/>
          </w:tcPr>
          <w:p w:rsidR="001B1928" w:rsidRPr="00F43B9D" w:rsidRDefault="00F43B9D" w:rsidP="00A943FE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574F1">
        <w:tc>
          <w:tcPr>
            <w:tcW w:w="328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Истраживачки процес у индустријском дизајну</w:t>
            </w:r>
          </w:p>
        </w:tc>
        <w:tc>
          <w:tcPr>
            <w:tcW w:w="2814" w:type="dxa"/>
          </w:tcPr>
          <w:p w:rsidR="00FB7797" w:rsidRPr="002828D5" w:rsidRDefault="00FB7797" w:rsidP="00A943FE">
            <w:pPr>
              <w:pStyle w:val="NoSpacing"/>
            </w:pPr>
          </w:p>
        </w:tc>
        <w:tc>
          <w:tcPr>
            <w:tcW w:w="3073" w:type="dxa"/>
            <w:gridSpan w:val="2"/>
          </w:tcPr>
          <w:p w:rsidR="00FB7797" w:rsidRPr="00F43B9D" w:rsidRDefault="00FB7797" w:rsidP="00A943FE">
            <w:pPr>
              <w:pStyle w:val="NoSpacing"/>
              <w:rPr>
                <w:color w:val="FF0000"/>
              </w:rPr>
            </w:pPr>
          </w:p>
        </w:tc>
      </w:tr>
      <w:tr w:rsidR="00FB7797" w:rsidRPr="002828D5" w:rsidTr="006574F1">
        <w:tc>
          <w:tcPr>
            <w:tcW w:w="328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rPr>
                <w:lang w:val="sr-Cyrl-CS"/>
              </w:rPr>
              <w:t>Теорија стваралаштва</w:t>
            </w:r>
            <w:r w:rsidR="00C56E69">
              <w:rPr>
                <w:lang w:val="sr-Cyrl-CS"/>
              </w:rPr>
              <w:t xml:space="preserve"> </w:t>
            </w:r>
            <w:r w:rsidRPr="002828D5">
              <w:rPr>
                <w:lang w:val="sr-Cyrl-CS"/>
              </w:rPr>
              <w:t xml:space="preserve"> </w:t>
            </w:r>
            <w:r w:rsidR="009308D1">
              <w:rPr>
                <w:lang w:val="sr-Cyrl-CS"/>
              </w:rPr>
              <w:t xml:space="preserve">1 и </w:t>
            </w:r>
            <w:r w:rsidRPr="002828D5">
              <w:rPr>
                <w:lang w:val="sr-Cyrl-CS"/>
              </w:rPr>
              <w:t>2</w:t>
            </w:r>
          </w:p>
        </w:tc>
        <w:tc>
          <w:tcPr>
            <w:tcW w:w="2814" w:type="dxa"/>
          </w:tcPr>
          <w:p w:rsidR="00FB7797" w:rsidRPr="00C56E69" w:rsidRDefault="00FB7797" w:rsidP="00A943FE">
            <w:pPr>
              <w:pStyle w:val="NoSpacing"/>
            </w:pPr>
          </w:p>
        </w:tc>
        <w:tc>
          <w:tcPr>
            <w:tcW w:w="3073" w:type="dxa"/>
            <w:gridSpan w:val="2"/>
          </w:tcPr>
          <w:p w:rsidR="00FB7797" w:rsidRPr="00F43B9D" w:rsidRDefault="00FB7797" w:rsidP="00A943FE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FB7797" w:rsidP="005D71FC">
            <w:pPr>
              <w:pStyle w:val="NoSpacing"/>
            </w:pPr>
            <w:r w:rsidRPr="002828D5">
              <w:t>Реконструкција објеката – савремени приступи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</w:t>
            </w:r>
            <w:r>
              <w:t xml:space="preserve"> </w:t>
            </w:r>
            <w:r w:rsidR="001B1928" w:rsidRPr="002828D5">
              <w:t xml:space="preserve"> Зорица Савичић</w:t>
            </w:r>
          </w:p>
        </w:tc>
        <w:tc>
          <w:tcPr>
            <w:tcW w:w="3073" w:type="dxa"/>
            <w:gridSpan w:val="2"/>
          </w:tcPr>
          <w:p w:rsidR="001B1928" w:rsidRPr="00F43B9D" w:rsidRDefault="005648E4" w:rsidP="00A943FE">
            <w:pPr>
              <w:pStyle w:val="NoSpacing"/>
              <w:rPr>
                <w:color w:val="FF0000"/>
              </w:rPr>
            </w:pPr>
            <w:hyperlink r:id="rId4" w:history="1">
              <w:r w:rsidR="00FD0D20" w:rsidRPr="00AD1BCC">
                <w:rPr>
                  <w:rStyle w:val="Hyperlink"/>
                </w:rPr>
                <w:t xml:space="preserve">zoricasavicic2018@gmail.com </w:t>
              </w:r>
            </w:hyperlink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 xml:space="preserve">отографија </w:t>
            </w:r>
            <w:r w:rsidR="009308D1">
              <w:t xml:space="preserve">1 и </w:t>
            </w:r>
            <w:r w:rsidR="00FB7797" w:rsidRPr="002828D5">
              <w:t>2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 др ум. Душанка Комненић</w:t>
            </w:r>
          </w:p>
        </w:tc>
        <w:tc>
          <w:tcPr>
            <w:tcW w:w="3073" w:type="dxa"/>
            <w:gridSpan w:val="2"/>
          </w:tcPr>
          <w:p w:rsidR="001B1928" w:rsidRDefault="005648E4" w:rsidP="00D82B76">
            <w:pPr>
              <w:pStyle w:val="NoSpacing"/>
            </w:pPr>
            <w:hyperlink r:id="rId5" w:history="1">
              <w:r w:rsidR="00146505" w:rsidRPr="00D118D3">
                <w:rPr>
                  <w:rStyle w:val="Hyperlink"/>
                </w:rPr>
                <w:t>dusanka9@yahoo.com</w:t>
              </w:r>
            </w:hyperlink>
          </w:p>
          <w:p w:rsidR="00146505" w:rsidRPr="00F43B9D" w:rsidRDefault="00146505" w:rsidP="00D82B76">
            <w:pPr>
              <w:pStyle w:val="NoSpacing"/>
              <w:rPr>
                <w:color w:val="FF0000"/>
              </w:rPr>
            </w:pPr>
          </w:p>
        </w:tc>
      </w:tr>
    </w:tbl>
    <w:p w:rsidR="006A5F13" w:rsidRPr="00183A9E" w:rsidRDefault="006A5F13" w:rsidP="00A943FE">
      <w:pPr>
        <w:pStyle w:val="NoSpacing"/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ДРУГА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806"/>
        <w:gridCol w:w="1872"/>
        <w:gridCol w:w="1419"/>
      </w:tblGrid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87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41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 xml:space="preserve">Методе уметничко-истраживачког рада </w:t>
            </w:r>
            <w:r w:rsidR="009308D1">
              <w:rPr>
                <w:color w:val="000000"/>
                <w:lang w:val="sr-Cyrl-CS"/>
              </w:rPr>
              <w:t xml:space="preserve">1 и </w:t>
            </w:r>
            <w:r w:rsidRPr="002828D5">
              <w:rPr>
                <w:color w:val="000000"/>
                <w:lang w:val="sr-Cyrl-CS"/>
              </w:rPr>
              <w:t>2</w:t>
            </w:r>
          </w:p>
        </w:tc>
        <w:tc>
          <w:tcPr>
            <w:tcW w:w="2806" w:type="dxa"/>
          </w:tcPr>
          <w:p w:rsidR="00FB7797" w:rsidRPr="002828D5" w:rsidRDefault="006A5F13" w:rsidP="00FB7797">
            <w:pPr>
              <w:pStyle w:val="NoSpacing"/>
            </w:pPr>
            <w:r>
              <w:t>д</w:t>
            </w:r>
            <w:r w:rsidR="00FB7797" w:rsidRPr="002828D5">
              <w:t>оц. др Драган Тасић,</w:t>
            </w:r>
          </w:p>
          <w:p w:rsidR="001B1928" w:rsidRPr="002828D5" w:rsidRDefault="001B1928" w:rsidP="00211A33">
            <w:pPr>
              <w:pStyle w:val="NoSpacing"/>
            </w:pPr>
          </w:p>
        </w:tc>
        <w:tc>
          <w:tcPr>
            <w:tcW w:w="1872" w:type="dxa"/>
          </w:tcPr>
          <w:p w:rsidR="001B1928" w:rsidRPr="002828D5" w:rsidRDefault="00FB7797" w:rsidP="00114B4B">
            <w:pPr>
              <w:pStyle w:val="NoSpacing"/>
            </w:pPr>
            <w:r w:rsidRPr="002828D5">
              <w:t>Учионица за докторске студије</w:t>
            </w:r>
          </w:p>
        </w:tc>
        <w:tc>
          <w:tcPr>
            <w:tcW w:w="1419" w:type="dxa"/>
          </w:tcPr>
          <w:p w:rsidR="00D82B76" w:rsidRPr="001F03D1" w:rsidRDefault="00D82B76" w:rsidP="00D82B76">
            <w:pPr>
              <w:pStyle w:val="NoSpacing"/>
            </w:pPr>
            <w:r w:rsidRPr="001F03D1">
              <w:t>уторак</w:t>
            </w:r>
          </w:p>
          <w:p w:rsidR="0074449D" w:rsidRPr="002828D5" w:rsidRDefault="00D82B76" w:rsidP="00D82B76">
            <w:pPr>
              <w:pStyle w:val="NoSpacing"/>
            </w:pPr>
            <w:r w:rsidRPr="001F03D1">
              <w:t>13:00-14:00</w:t>
            </w:r>
          </w:p>
        </w:tc>
      </w:tr>
      <w:tr w:rsidR="002828D5" w:rsidRPr="002828D5" w:rsidTr="006A5F13">
        <w:tc>
          <w:tcPr>
            <w:tcW w:w="3191" w:type="dxa"/>
          </w:tcPr>
          <w:p w:rsidR="001B1928" w:rsidRPr="002828D5" w:rsidRDefault="00FB7797" w:rsidP="00CF1E19">
            <w:pPr>
              <w:pStyle w:val="NoSpacing"/>
            </w:pPr>
            <w:r w:rsidRPr="002828D5">
              <w:rPr>
                <w:lang w:val="sr-Cyrl-CS"/>
              </w:rPr>
              <w:t>Теорија уметности</w:t>
            </w:r>
            <w:r w:rsidR="009308D1">
              <w:rPr>
                <w:lang w:val="sr-Cyrl-CS"/>
              </w:rPr>
              <w:t xml:space="preserve">1 и </w:t>
            </w:r>
            <w:r w:rsidRPr="002828D5">
              <w:rPr>
                <w:lang w:val="sr-Cyrl-CS"/>
              </w:rPr>
              <w:t xml:space="preserve"> 2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>п</w:t>
            </w:r>
            <w:r w:rsidR="001B1928" w:rsidRPr="002828D5">
              <w:t xml:space="preserve">роф. др </w:t>
            </w:r>
            <w:r>
              <w:t xml:space="preserve"> </w:t>
            </w:r>
            <w:r w:rsidR="001B1928" w:rsidRPr="002828D5">
              <w:t>Драган Ћаловић</w:t>
            </w:r>
          </w:p>
        </w:tc>
        <w:tc>
          <w:tcPr>
            <w:tcW w:w="1872" w:type="dxa"/>
          </w:tcPr>
          <w:p w:rsidR="002828D5" w:rsidRPr="00B179CC" w:rsidRDefault="00B179CC" w:rsidP="00995DA2">
            <w:pPr>
              <w:pStyle w:val="NoSpacing"/>
            </w:pPr>
            <w:r>
              <w:t>Кабинет 40</w:t>
            </w:r>
          </w:p>
          <w:p w:rsidR="002828D5" w:rsidRPr="002828D5" w:rsidRDefault="002828D5" w:rsidP="00995DA2">
            <w:pPr>
              <w:pStyle w:val="NoSpacing"/>
            </w:pPr>
          </w:p>
        </w:tc>
        <w:tc>
          <w:tcPr>
            <w:tcW w:w="1419" w:type="dxa"/>
          </w:tcPr>
          <w:p w:rsidR="001B1928" w:rsidRPr="002828D5" w:rsidRDefault="00B179CC" w:rsidP="00995DA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  <w:p w:rsidR="001B1928" w:rsidRPr="002828D5" w:rsidRDefault="00E54492" w:rsidP="00995DA2">
            <w:pPr>
              <w:pStyle w:val="NoSpacing"/>
            </w:pPr>
            <w:r>
              <w:rPr>
                <w:bCs/>
                <w:color w:val="333333"/>
              </w:rPr>
              <w:t>16:00-18:00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14B4B">
            <w:pPr>
              <w:pStyle w:val="NoSpacing"/>
            </w:pPr>
            <w:r w:rsidRPr="002828D5">
              <w:t xml:space="preserve">Изборнa група </w:t>
            </w:r>
            <w:r w:rsidR="009308D1">
              <w:t xml:space="preserve">3 и </w:t>
            </w:r>
            <w:r w:rsidRPr="002828D5">
              <w:t>4</w:t>
            </w:r>
          </w:p>
          <w:p w:rsidR="001B1928" w:rsidRPr="002828D5" w:rsidRDefault="001B1928" w:rsidP="00114B4B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6097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lastRenderedPageBreak/>
              <w:t>Професор</w:t>
            </w:r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lastRenderedPageBreak/>
              <w:t>Експерименални</w:t>
            </w:r>
            <w:r w:rsidR="00FB7797" w:rsidRPr="002828D5">
              <w:t xml:space="preserve"> графички дизајн</w:t>
            </w:r>
            <w:r w:rsidR="009308D1">
              <w:t xml:space="preserve"> 3 и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291" w:type="dxa"/>
            <w:gridSpan w:val="2"/>
          </w:tcPr>
          <w:p w:rsidR="001B1928" w:rsidRPr="00F43B9D" w:rsidRDefault="00F43B9D" w:rsidP="00114B4B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Уметност и дизајн</w:t>
            </w: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t>п</w:t>
            </w:r>
            <w:r w:rsidR="00FB7797" w:rsidRPr="002828D5">
              <w:t>роф. мр Тијана Фишић</w:t>
            </w:r>
          </w:p>
        </w:tc>
        <w:tc>
          <w:tcPr>
            <w:tcW w:w="3291" w:type="dxa"/>
            <w:gridSpan w:val="2"/>
          </w:tcPr>
          <w:p w:rsidR="00FB7797" w:rsidRPr="00F43B9D" w:rsidRDefault="005648E4" w:rsidP="006A5F13">
            <w:pPr>
              <w:pStyle w:val="NoSpacing"/>
              <w:rPr>
                <w:color w:val="FF0000"/>
              </w:rPr>
            </w:pPr>
            <w:hyperlink r:id="rId6" w:history="1">
              <w:r w:rsidR="00C56E69" w:rsidRPr="00F43B9D">
                <w:rPr>
                  <w:rStyle w:val="Hyperlink"/>
                  <w:color w:val="FF0000"/>
                </w:rPr>
                <w:t xml:space="preserve">tfisic@megatrend.edu.rs </w:t>
              </w:r>
            </w:hyperlink>
            <w:r w:rsidR="002828D5" w:rsidRPr="00F43B9D">
              <w:rPr>
                <w:color w:val="FF0000"/>
              </w:rPr>
              <w:t xml:space="preserve"> 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Нове уметничке технике</w:t>
            </w:r>
          </w:p>
          <w:p w:rsidR="00FB7797" w:rsidRPr="002828D5" w:rsidRDefault="00FB7797" w:rsidP="007F12A3">
            <w:pPr>
              <w:pStyle w:val="NoSpacing"/>
            </w:pP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t>п</w:t>
            </w:r>
            <w:r w:rsidR="00FB7797" w:rsidRPr="002828D5">
              <w:t>роф. мр Ана Церовић</w:t>
            </w:r>
          </w:p>
        </w:tc>
        <w:tc>
          <w:tcPr>
            <w:tcW w:w="3291" w:type="dxa"/>
            <w:gridSpan w:val="2"/>
          </w:tcPr>
          <w:p w:rsidR="00FB7797" w:rsidRPr="00F43B9D" w:rsidRDefault="005648E4" w:rsidP="00114B4B">
            <w:pPr>
              <w:pStyle w:val="NoSpacing"/>
              <w:rPr>
                <w:color w:val="FF0000"/>
              </w:rPr>
            </w:pPr>
            <w:hyperlink r:id="rId7" w:history="1">
              <w:r w:rsidR="002828D5" w:rsidRPr="00F43B9D">
                <w:rPr>
                  <w:rStyle w:val="Hyperlink"/>
                  <w:color w:val="FF0000"/>
                </w:rPr>
                <w:t>acerovic@megatrend.edu.rs</w:t>
              </w:r>
            </w:hyperlink>
          </w:p>
          <w:p w:rsidR="002828D5" w:rsidRPr="00F43B9D" w:rsidRDefault="002828D5" w:rsidP="00114B4B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>отографија</w:t>
            </w:r>
            <w:r w:rsidR="009308D1">
              <w:t xml:space="preserve"> 3 и 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 xml:space="preserve">проф. </w:t>
            </w:r>
            <w:proofErr w:type="gramStart"/>
            <w:r>
              <w:t>др</w:t>
            </w:r>
            <w:proofErr w:type="gramEnd"/>
            <w:r>
              <w:t xml:space="preserve"> ум. </w:t>
            </w:r>
            <w:r w:rsidR="001B1928" w:rsidRPr="002828D5">
              <w:t>Душанка Комненић</w:t>
            </w:r>
          </w:p>
        </w:tc>
        <w:tc>
          <w:tcPr>
            <w:tcW w:w="3291" w:type="dxa"/>
            <w:gridSpan w:val="2"/>
          </w:tcPr>
          <w:p w:rsidR="00592520" w:rsidRDefault="005648E4" w:rsidP="00592520">
            <w:pPr>
              <w:pStyle w:val="NoSpacing"/>
            </w:pPr>
            <w:hyperlink r:id="rId8" w:history="1">
              <w:r w:rsidR="00592520" w:rsidRPr="00D118D3">
                <w:rPr>
                  <w:rStyle w:val="Hyperlink"/>
                </w:rPr>
                <w:t>dusanka9@yahoo.com</w:t>
              </w:r>
            </w:hyperlink>
          </w:p>
          <w:p w:rsidR="001B1928" w:rsidRPr="00F43B9D" w:rsidRDefault="001B1928" w:rsidP="00114B4B">
            <w:pPr>
              <w:pStyle w:val="NoSpacing"/>
              <w:rPr>
                <w:color w:val="FF0000"/>
              </w:rPr>
            </w:pPr>
          </w:p>
        </w:tc>
      </w:tr>
    </w:tbl>
    <w:p w:rsidR="001B1928" w:rsidRPr="002828D5" w:rsidRDefault="001B1928" w:rsidP="00CF1E19">
      <w:pPr>
        <w:pStyle w:val="NoSpacing"/>
        <w:rPr>
          <w:b/>
          <w:bCs/>
          <w:color w:val="C00000"/>
        </w:rPr>
      </w:pPr>
    </w:p>
    <w:p w:rsidR="001B1928" w:rsidRPr="00183A9E" w:rsidRDefault="001B1928" w:rsidP="00CF1E19">
      <w:pPr>
        <w:pStyle w:val="NoSpacing"/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ТРЕЋА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1B1928" w:rsidRPr="002828D5">
        <w:tc>
          <w:tcPr>
            <w:tcW w:w="336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114B4B">
            <w:pPr>
              <w:pStyle w:val="NoSpacing"/>
            </w:pPr>
            <w:r w:rsidRPr="002828D5">
              <w:rPr>
                <w:color w:val="000000"/>
                <w:lang w:val="sr-Cyrl-CS"/>
              </w:rPr>
              <w:t>Докторски уметнички пројекат</w:t>
            </w:r>
          </w:p>
        </w:tc>
        <w:tc>
          <w:tcPr>
            <w:tcW w:w="5919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 xml:space="preserve">. </w:t>
            </w:r>
          </w:p>
          <w:p w:rsidR="001B1928" w:rsidRPr="002828D5" w:rsidRDefault="001B1928" w:rsidP="00CF1E19">
            <w:pPr>
              <w:pStyle w:val="NoSpacing"/>
            </w:pPr>
          </w:p>
        </w:tc>
      </w:tr>
    </w:tbl>
    <w:p w:rsidR="001B1928" w:rsidRPr="002828D5" w:rsidRDefault="001B1928" w:rsidP="00CF1E19">
      <w:pPr>
        <w:pStyle w:val="NoSpacing"/>
        <w:rPr>
          <w:lang w:val="sr-Cyrl-CS"/>
        </w:rPr>
      </w:pPr>
    </w:p>
    <w:p w:rsidR="001B1928" w:rsidRPr="002828D5" w:rsidRDefault="001B1928" w:rsidP="00A943FE">
      <w:pPr>
        <w:pStyle w:val="NoSpacing"/>
        <w:rPr>
          <w:lang w:val="sr-Cyrl-CS"/>
        </w:rPr>
      </w:pPr>
    </w:p>
    <w:sectPr w:rsidR="001B1928" w:rsidRPr="002828D5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923C1"/>
    <w:rsid w:val="000502D0"/>
    <w:rsid w:val="000C0E12"/>
    <w:rsid w:val="00114B4B"/>
    <w:rsid w:val="00146505"/>
    <w:rsid w:val="00174D82"/>
    <w:rsid w:val="00180B61"/>
    <w:rsid w:val="001820CA"/>
    <w:rsid w:val="00183A9E"/>
    <w:rsid w:val="001923C1"/>
    <w:rsid w:val="001B1928"/>
    <w:rsid w:val="001C0A2E"/>
    <w:rsid w:val="001F4BA1"/>
    <w:rsid w:val="001F6C50"/>
    <w:rsid w:val="00211A33"/>
    <w:rsid w:val="00280157"/>
    <w:rsid w:val="002828D5"/>
    <w:rsid w:val="002864DB"/>
    <w:rsid w:val="002B69AD"/>
    <w:rsid w:val="002D7E18"/>
    <w:rsid w:val="00454DB6"/>
    <w:rsid w:val="00467BF4"/>
    <w:rsid w:val="004B255A"/>
    <w:rsid w:val="004C6271"/>
    <w:rsid w:val="004F400F"/>
    <w:rsid w:val="005648E4"/>
    <w:rsid w:val="00592520"/>
    <w:rsid w:val="005B1903"/>
    <w:rsid w:val="005D71FC"/>
    <w:rsid w:val="006574F1"/>
    <w:rsid w:val="006A5F13"/>
    <w:rsid w:val="0074449D"/>
    <w:rsid w:val="007F12A3"/>
    <w:rsid w:val="008C317F"/>
    <w:rsid w:val="009308D1"/>
    <w:rsid w:val="00995DA2"/>
    <w:rsid w:val="009D6E3E"/>
    <w:rsid w:val="00A04E72"/>
    <w:rsid w:val="00A943FE"/>
    <w:rsid w:val="00AC45B9"/>
    <w:rsid w:val="00B179CC"/>
    <w:rsid w:val="00B30DF0"/>
    <w:rsid w:val="00B544E9"/>
    <w:rsid w:val="00B71BDC"/>
    <w:rsid w:val="00BB3F63"/>
    <w:rsid w:val="00C07B70"/>
    <w:rsid w:val="00C56E69"/>
    <w:rsid w:val="00CF1E19"/>
    <w:rsid w:val="00D82B76"/>
    <w:rsid w:val="00D945C4"/>
    <w:rsid w:val="00E474FA"/>
    <w:rsid w:val="00E54492"/>
    <w:rsid w:val="00F43B9D"/>
    <w:rsid w:val="00FB7797"/>
    <w:rsid w:val="00FD0D20"/>
    <w:rsid w:val="00FD790D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ka9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erovic@megatrend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fisic@megatrend.edu.rs%2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usanka9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oricasavicic2018@gmail.com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3</cp:revision>
  <dcterms:created xsi:type="dcterms:W3CDTF">2021-03-26T14:06:00Z</dcterms:created>
  <dcterms:modified xsi:type="dcterms:W3CDTF">2021-03-26T14:06:00Z</dcterms:modified>
</cp:coreProperties>
</file>